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52A2" w:rsidRDefault="003352A2" w:rsidP="00700519">
      <w:pPr>
        <w:wordWrap w:val="0"/>
        <w:snapToGrid w:val="0"/>
        <w:spacing w:afterLines="50" w:after="180" w:line="0" w:lineRule="atLeast"/>
        <w:ind w:leftChars="-12" w:left="-29" w:firstLineChars="7" w:firstLine="25"/>
        <w:jc w:val="right"/>
      </w:pPr>
      <w:r w:rsidRPr="003352A2">
        <w:rPr>
          <w:rFonts w:ascii="標楷體" w:eastAsia="標楷體" w:hAnsi="標楷體" w:cs="Times New Roman" w:hint="eastAsia"/>
          <w:sz w:val="36"/>
          <w:szCs w:val="36"/>
          <w:bdr w:val="single" w:sz="4" w:space="0" w:color="auto"/>
        </w:rPr>
        <w:t>附件</w:t>
      </w:r>
    </w:p>
    <w:tbl>
      <w:tblPr>
        <w:tblW w:w="5000" w:type="pct"/>
        <w:jc w:val="center"/>
        <w:tblBorders>
          <w:top w:val="double" w:sz="4" w:space="0" w:color="auto"/>
          <w:left w:val="double" w:sz="4" w:space="0" w:color="auto"/>
          <w:bottom w:val="sing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7"/>
        <w:gridCol w:w="1779"/>
        <w:gridCol w:w="561"/>
        <w:gridCol w:w="2112"/>
        <w:gridCol w:w="1826"/>
        <w:gridCol w:w="561"/>
        <w:gridCol w:w="2062"/>
      </w:tblGrid>
      <w:tr w:rsidR="0025105A" w:rsidRPr="00200D2A" w:rsidTr="006265DA">
        <w:trPr>
          <w:trHeight w:val="1247"/>
          <w:jc w:val="center"/>
        </w:trPr>
        <w:tc>
          <w:tcPr>
            <w:tcW w:w="5000" w:type="pct"/>
            <w:gridSpan w:val="7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105A" w:rsidRPr="005F0D80" w:rsidRDefault="0025105A" w:rsidP="006265DA">
            <w:pPr>
              <w:widowControl/>
              <w:jc w:val="center"/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</w:pPr>
            <w:r w:rsidRPr="005F0D80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立法院第</w:t>
            </w:r>
            <w:r w:rsidR="005F0D80" w:rsidRPr="005F0D80"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  <w:t>11</w:t>
            </w:r>
            <w:r w:rsidRPr="005F0D80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屆第</w:t>
            </w:r>
            <w:r w:rsidR="005F0D80" w:rsidRPr="005F0D80"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  <w:t>1</w:t>
            </w:r>
            <w:r w:rsidRPr="005F0D80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會期社會福利及衛生環境委員會召集委員輪值表</w:t>
            </w:r>
          </w:p>
        </w:tc>
      </w:tr>
      <w:tr w:rsidR="0025105A" w:rsidRPr="00200D2A" w:rsidTr="006265DA">
        <w:trPr>
          <w:cantSplit/>
          <w:trHeight w:val="739"/>
          <w:jc w:val="center"/>
        </w:trPr>
        <w:tc>
          <w:tcPr>
            <w:tcW w:w="368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25105A" w:rsidRPr="00200D2A" w:rsidRDefault="0025105A" w:rsidP="006265DA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200D2A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2317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25105A" w:rsidRPr="00200D2A" w:rsidRDefault="00E678B5" w:rsidP="006265DA">
            <w:pPr>
              <w:spacing w:line="440" w:lineRule="exact"/>
              <w:ind w:leftChars="50" w:left="120" w:rightChars="50" w:right="12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王</w:t>
            </w:r>
            <w:r w:rsidR="001E5B55"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召集</w:t>
            </w:r>
            <w:proofErr w:type="gramStart"/>
            <w:r w:rsidR="001E5B55"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委員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育敏</w:t>
            </w:r>
            <w:proofErr w:type="gramEnd"/>
          </w:p>
        </w:tc>
        <w:tc>
          <w:tcPr>
            <w:tcW w:w="2315" w:type="pct"/>
            <w:gridSpan w:val="3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:rsidR="0025105A" w:rsidRPr="00200D2A" w:rsidRDefault="00E678B5" w:rsidP="006265DA">
            <w:pPr>
              <w:spacing w:line="440" w:lineRule="exact"/>
              <w:ind w:leftChars="50" w:left="120" w:rightChars="50" w:right="12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黃</w:t>
            </w:r>
            <w:r w:rsidR="001E5B55"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秀芳</w:t>
            </w:r>
          </w:p>
        </w:tc>
      </w:tr>
      <w:tr w:rsidR="005F0D80" w:rsidRPr="00200D2A" w:rsidTr="006265DA">
        <w:trPr>
          <w:cantSplit/>
          <w:trHeight w:val="510"/>
          <w:jc w:val="center"/>
        </w:trPr>
        <w:tc>
          <w:tcPr>
            <w:tcW w:w="368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5F0D80" w:rsidRPr="00200D2A" w:rsidRDefault="005F0D80" w:rsidP="006265DA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621ED">
              <w:rPr>
                <w:rFonts w:ascii="標楷體" w:eastAsia="標楷體" w:hAnsi="標楷體" w:cs="新細明體" w:hint="eastAsia"/>
                <w:spacing w:val="586"/>
                <w:kern w:val="0"/>
                <w:sz w:val="32"/>
                <w:szCs w:val="32"/>
                <w:fitText w:val="4800" w:id="-1187272704"/>
              </w:rPr>
              <w:t>輪值日</w:t>
            </w:r>
            <w:r w:rsidRPr="00B621ED">
              <w:rPr>
                <w:rFonts w:ascii="標楷體" w:eastAsia="標楷體" w:hAnsi="標楷體" w:cs="新細明體" w:hint="eastAsia"/>
                <w:spacing w:val="2"/>
                <w:kern w:val="0"/>
                <w:sz w:val="32"/>
                <w:szCs w:val="32"/>
                <w:fitText w:val="4800" w:id="-1187272704"/>
              </w:rPr>
              <w:t>期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D80" w:rsidRPr="00B621ED" w:rsidRDefault="005F0D80" w:rsidP="006265DA">
            <w:pPr>
              <w:widowControl/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3月4日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3月10日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3月11日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3月17日</w:t>
            </w:r>
          </w:p>
        </w:tc>
      </w:tr>
      <w:tr w:rsidR="005F0D80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5F0D80" w:rsidRPr="00200D2A" w:rsidRDefault="005F0D80" w:rsidP="006265DA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3月18日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3月24日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3月25日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3月31日</w:t>
            </w:r>
          </w:p>
        </w:tc>
      </w:tr>
      <w:tr w:rsidR="00B621ED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D80" w:rsidRPr="00200D2A" w:rsidRDefault="005F0D80" w:rsidP="006265DA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4月1日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4月7日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4月8日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4月14日</w:t>
            </w:r>
          </w:p>
        </w:tc>
      </w:tr>
      <w:tr w:rsidR="005F0D80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D80" w:rsidRPr="00200D2A" w:rsidRDefault="005F0D80" w:rsidP="006265DA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4月15日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4月21日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4月22日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4月28日</w:t>
            </w:r>
          </w:p>
        </w:tc>
      </w:tr>
      <w:tr w:rsidR="005F0D80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D80" w:rsidRPr="00200D2A" w:rsidRDefault="005F0D80" w:rsidP="006265DA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4月29日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5月5日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5月6日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5月12日</w:t>
            </w:r>
          </w:p>
        </w:tc>
      </w:tr>
      <w:tr w:rsidR="005F0D80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D80" w:rsidRPr="00200D2A" w:rsidRDefault="005F0D80" w:rsidP="006265DA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5月13日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5月19日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5月20日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5月26日</w:t>
            </w:r>
          </w:p>
        </w:tc>
      </w:tr>
      <w:tr w:rsidR="005F0D80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D80" w:rsidRPr="00200D2A" w:rsidRDefault="005F0D80" w:rsidP="006265DA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5月27日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6月2日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6月3日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6月9日</w:t>
            </w:r>
          </w:p>
        </w:tc>
      </w:tr>
      <w:tr w:rsidR="00B621ED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D80" w:rsidRPr="00200D2A" w:rsidRDefault="005F0D80" w:rsidP="006265DA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6月10日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6月16日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6月17日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6月23日</w:t>
            </w:r>
          </w:p>
        </w:tc>
      </w:tr>
      <w:tr w:rsidR="00B621ED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D80" w:rsidRPr="00200D2A" w:rsidRDefault="005F0D80" w:rsidP="006265DA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6月24日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6月30日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7月1日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7月7日</w:t>
            </w:r>
          </w:p>
        </w:tc>
      </w:tr>
      <w:tr w:rsidR="005F0D80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D80" w:rsidRPr="00200D2A" w:rsidRDefault="005F0D80" w:rsidP="006265DA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7月8日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7月14日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7月15日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7月21日</w:t>
            </w:r>
          </w:p>
        </w:tc>
      </w:tr>
      <w:tr w:rsidR="005F0D80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D80" w:rsidRPr="00200D2A" w:rsidRDefault="005F0D80" w:rsidP="006265DA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7月22日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7月28日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7月29日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8月4日</w:t>
            </w:r>
          </w:p>
        </w:tc>
      </w:tr>
      <w:tr w:rsidR="00B621ED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D80" w:rsidRPr="00200D2A" w:rsidRDefault="005F0D80" w:rsidP="006265DA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8月5日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8月11日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8月12日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8月18日</w:t>
            </w:r>
          </w:p>
        </w:tc>
      </w:tr>
      <w:tr w:rsidR="005F0D80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D80" w:rsidRPr="00200D2A" w:rsidRDefault="005F0D80" w:rsidP="006265DA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8月19日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8月25日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8月26日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:rsidR="005F0D80" w:rsidRPr="00B621ED" w:rsidRDefault="005F0D80" w:rsidP="006265DA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621ED">
              <w:rPr>
                <w:rFonts w:ascii="標楷體" w:eastAsia="標楷體" w:hAnsi="標楷體" w:hint="eastAsia"/>
                <w:sz w:val="32"/>
                <w:szCs w:val="32"/>
              </w:rPr>
              <w:t>8月31日</w:t>
            </w:r>
          </w:p>
        </w:tc>
      </w:tr>
      <w:tr w:rsidR="005F0D80" w:rsidRPr="00200D2A" w:rsidTr="006577C3">
        <w:trPr>
          <w:cantSplit/>
          <w:trHeight w:val="1338"/>
          <w:jc w:val="center"/>
        </w:trPr>
        <w:tc>
          <w:tcPr>
            <w:tcW w:w="3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5F0D80" w:rsidRPr="0025105A" w:rsidRDefault="005F0D80" w:rsidP="006265DA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聯絡方式</w:t>
            </w:r>
          </w:p>
        </w:tc>
        <w:tc>
          <w:tcPr>
            <w:tcW w:w="2317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5F0D80" w:rsidRPr="001E5B55" w:rsidRDefault="005F0D80" w:rsidP="006577C3">
            <w:pPr>
              <w:widowControl/>
              <w:spacing w:beforeLines="20" w:before="72" w:line="440" w:lineRule="exact"/>
              <w:ind w:leftChars="200" w:left="48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電話：2358-</w:t>
            </w:r>
            <w:r w:rsidR="00E678B5">
              <w:rPr>
                <w:rFonts w:ascii="標楷體" w:eastAsia="標楷體" w:hAnsi="標楷體" w:cs="新細明體"/>
                <w:kern w:val="0"/>
                <w:sz w:val="32"/>
                <w:szCs w:val="32"/>
              </w:rPr>
              <w:t>6296</w:t>
            </w:r>
          </w:p>
          <w:p w:rsidR="005F0D80" w:rsidRPr="00200D2A" w:rsidRDefault="005F0D80" w:rsidP="006577C3">
            <w:pPr>
              <w:widowControl/>
              <w:spacing w:beforeLines="20" w:before="72" w:line="440" w:lineRule="exact"/>
              <w:ind w:leftChars="200" w:left="48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傳真：2358-</w:t>
            </w:r>
            <w:r w:rsidR="00E678B5">
              <w:rPr>
                <w:rFonts w:ascii="標楷體" w:eastAsia="標楷體" w:hAnsi="標楷體" w:cs="新細明體"/>
                <w:kern w:val="0"/>
                <w:sz w:val="32"/>
                <w:szCs w:val="32"/>
              </w:rPr>
              <w:t>6300</w:t>
            </w:r>
          </w:p>
        </w:tc>
        <w:tc>
          <w:tcPr>
            <w:tcW w:w="231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5F0D80" w:rsidRPr="001E5B55" w:rsidRDefault="005F0D80" w:rsidP="006577C3">
            <w:pPr>
              <w:widowControl/>
              <w:spacing w:beforeLines="20" w:before="72" w:line="440" w:lineRule="exact"/>
              <w:ind w:leftChars="200" w:left="48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電話：2358-</w:t>
            </w:r>
            <w:r w:rsidR="00E678B5">
              <w:rPr>
                <w:rFonts w:ascii="標楷體" w:eastAsia="標楷體" w:hAnsi="標楷體" w:cs="新細明體"/>
                <w:kern w:val="0"/>
                <w:sz w:val="32"/>
                <w:szCs w:val="32"/>
              </w:rPr>
              <w:t>6256</w:t>
            </w:r>
          </w:p>
          <w:p w:rsidR="005F0D80" w:rsidRPr="00200D2A" w:rsidRDefault="005F0D80" w:rsidP="006577C3">
            <w:pPr>
              <w:widowControl/>
              <w:spacing w:beforeLines="20" w:before="72" w:line="440" w:lineRule="exact"/>
              <w:ind w:leftChars="200" w:left="48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傳真：2358-</w:t>
            </w:r>
            <w:r w:rsidR="00E678B5">
              <w:rPr>
                <w:rFonts w:ascii="標楷體" w:eastAsia="標楷體" w:hAnsi="標楷體" w:cs="新細明體"/>
                <w:kern w:val="0"/>
                <w:sz w:val="32"/>
                <w:szCs w:val="32"/>
              </w:rPr>
              <w:t>6260</w:t>
            </w:r>
            <w:bookmarkStart w:id="0" w:name="_GoBack"/>
            <w:bookmarkEnd w:id="0"/>
          </w:p>
        </w:tc>
      </w:tr>
      <w:tr w:rsidR="005F0D80" w:rsidRPr="00200D2A" w:rsidTr="006265DA">
        <w:trPr>
          <w:trHeight w:val="2765"/>
          <w:jc w:val="center"/>
        </w:trPr>
        <w:tc>
          <w:tcPr>
            <w:tcW w:w="368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5F0D80" w:rsidRPr="00200D2A" w:rsidRDefault="005F0D80" w:rsidP="006265DA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25105A">
              <w:rPr>
                <w:rFonts w:ascii="標楷體" w:eastAsia="標楷體" w:hAnsi="標楷體" w:cs="新細明體" w:hint="eastAsia"/>
                <w:spacing w:val="146"/>
                <w:kern w:val="0"/>
                <w:sz w:val="32"/>
                <w:szCs w:val="32"/>
                <w:fitText w:val="2160" w:id="-1187272703"/>
              </w:rPr>
              <w:t>輪值辦</w:t>
            </w:r>
            <w:r w:rsidRPr="0025105A">
              <w:rPr>
                <w:rFonts w:ascii="標楷體" w:eastAsia="標楷體" w:hAnsi="標楷體" w:cs="新細明體" w:hint="eastAsia"/>
                <w:spacing w:val="2"/>
                <w:kern w:val="0"/>
                <w:sz w:val="32"/>
                <w:szCs w:val="32"/>
                <w:fitText w:val="2160" w:id="-1187272703"/>
              </w:rPr>
              <w:t>法</w:t>
            </w:r>
          </w:p>
        </w:tc>
        <w:tc>
          <w:tcPr>
            <w:tcW w:w="4632" w:type="pct"/>
            <w:gridSpan w:val="6"/>
            <w:tcBorders>
              <w:top w:val="single" w:sz="4" w:space="0" w:color="auto"/>
              <w:bottom w:val="double" w:sz="4" w:space="0" w:color="auto"/>
            </w:tcBorders>
            <w:shd w:val="clear" w:color="000000" w:fill="FFFFFF"/>
            <w:noWrap/>
            <w:vAlign w:val="center"/>
          </w:tcPr>
          <w:p w:rsidR="005F0D80" w:rsidRPr="001E5B55" w:rsidRDefault="005F0D80" w:rsidP="006265DA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一、召集委員依輪值表輪流擔任主席。</w:t>
            </w:r>
          </w:p>
          <w:p w:rsidR="005F0D80" w:rsidRPr="001E5B55" w:rsidRDefault="005F0D80" w:rsidP="006265DA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二、本會日常公務(包括會議通知、議程、議事錄等</w:t>
            </w:r>
            <w:proofErr w:type="gramStart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之核判</w:t>
            </w:r>
            <w:proofErr w:type="gramEnd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)由當</w:t>
            </w:r>
            <w:proofErr w:type="gramStart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週</w:t>
            </w:r>
            <w:proofErr w:type="gramEnd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輪值召集委員批示。</w:t>
            </w:r>
          </w:p>
          <w:p w:rsidR="005F0D80" w:rsidRPr="001E5B55" w:rsidRDefault="005F0D80" w:rsidP="006265DA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三、當</w:t>
            </w:r>
            <w:proofErr w:type="gramStart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週</w:t>
            </w:r>
            <w:proofErr w:type="gramEnd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輪值召委不克主持會議時，應事先商請另一召集委員對調或請其代理之。</w:t>
            </w:r>
          </w:p>
          <w:p w:rsidR="005F0D80" w:rsidRPr="001E5B55" w:rsidRDefault="005F0D80" w:rsidP="006265DA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四、本會各項考察活動之領隊，由當</w:t>
            </w:r>
            <w:proofErr w:type="gramStart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週</w:t>
            </w:r>
            <w:proofErr w:type="gramEnd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輪值召集委員擔任。</w:t>
            </w:r>
          </w:p>
          <w:p w:rsidR="005F0D80" w:rsidRPr="00200D2A" w:rsidRDefault="005F0D80" w:rsidP="006265DA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五、本輪值表及辦法經第一次召集委員會議通過後實施。</w:t>
            </w:r>
          </w:p>
        </w:tc>
      </w:tr>
    </w:tbl>
    <w:p w:rsidR="0025105A" w:rsidRPr="0025105A" w:rsidRDefault="0025105A" w:rsidP="0025105A">
      <w:pPr>
        <w:tabs>
          <w:tab w:val="left" w:pos="1170"/>
        </w:tabs>
      </w:pPr>
    </w:p>
    <w:sectPr w:rsidR="0025105A" w:rsidRPr="0025105A" w:rsidSect="00EB38B8">
      <w:footerReference w:type="default" r:id="rId6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1AC9" w:rsidRDefault="00681AC9" w:rsidP="00724CDF">
      <w:r>
        <w:separator/>
      </w:r>
    </w:p>
  </w:endnote>
  <w:endnote w:type="continuationSeparator" w:id="0">
    <w:p w:rsidR="00681AC9" w:rsidRDefault="00681AC9" w:rsidP="00724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4CDF" w:rsidRDefault="00BC0D02" w:rsidP="00724CDF">
    <w:pPr>
      <w:pStyle w:val="a5"/>
      <w:jc w:val="center"/>
    </w:pPr>
    <w:r w:rsidRPr="00660A27">
      <w:rPr>
        <w:rFonts w:hint="eastAsia"/>
        <w:lang w:val="zh-TW"/>
      </w:rPr>
      <w:t>第</w:t>
    </w:r>
    <w:r w:rsidRPr="00660A27">
      <w:rPr>
        <w:lang w:val="zh-TW"/>
      </w:rPr>
      <w:t xml:space="preserve"> </w:t>
    </w:r>
    <w:r w:rsidRPr="00660A27">
      <w:rPr>
        <w:bCs/>
      </w:rPr>
      <w:fldChar w:fldCharType="begin"/>
    </w:r>
    <w:r w:rsidRPr="00660A27">
      <w:rPr>
        <w:bCs/>
      </w:rPr>
      <w:instrText>PAGE  \* Arabic  \* MERGEFORMAT</w:instrText>
    </w:r>
    <w:r w:rsidRPr="00660A27">
      <w:rPr>
        <w:bCs/>
      </w:rPr>
      <w:fldChar w:fldCharType="separate"/>
    </w:r>
    <w:r w:rsidR="00E678B5" w:rsidRPr="00E678B5">
      <w:rPr>
        <w:bCs/>
        <w:noProof/>
        <w:lang w:val="zh-TW"/>
      </w:rPr>
      <w:t>1</w:t>
    </w:r>
    <w:r w:rsidRPr="00660A27">
      <w:rPr>
        <w:bCs/>
      </w:rPr>
      <w:fldChar w:fldCharType="end"/>
    </w:r>
    <w:r w:rsidRPr="00660A27">
      <w:rPr>
        <w:lang w:val="zh-TW"/>
      </w:rPr>
      <w:t xml:space="preserve"> </w:t>
    </w:r>
    <w:r w:rsidRPr="00660A27">
      <w:rPr>
        <w:rFonts w:hint="eastAsia"/>
        <w:lang w:val="zh-TW"/>
      </w:rPr>
      <w:t>頁，共</w:t>
    </w:r>
    <w:r w:rsidRPr="00660A27">
      <w:rPr>
        <w:lang w:val="zh-TW"/>
      </w:rPr>
      <w:t xml:space="preserve"> </w:t>
    </w:r>
    <w:r w:rsidRPr="00660A27">
      <w:rPr>
        <w:bCs/>
      </w:rPr>
      <w:fldChar w:fldCharType="begin"/>
    </w:r>
    <w:r w:rsidRPr="00660A27">
      <w:rPr>
        <w:bCs/>
      </w:rPr>
      <w:instrText>NUMPAGES  \* Arabic  \* MERGEFORMAT</w:instrText>
    </w:r>
    <w:r w:rsidRPr="00660A27">
      <w:rPr>
        <w:bCs/>
      </w:rPr>
      <w:fldChar w:fldCharType="separate"/>
    </w:r>
    <w:r w:rsidR="00E678B5" w:rsidRPr="00E678B5">
      <w:rPr>
        <w:bCs/>
        <w:noProof/>
        <w:lang w:val="zh-TW"/>
      </w:rPr>
      <w:t>1</w:t>
    </w:r>
    <w:r w:rsidRPr="00660A27">
      <w:rPr>
        <w:bCs/>
      </w:rPr>
      <w:fldChar w:fldCharType="end"/>
    </w:r>
    <w:r w:rsidRPr="00660A27">
      <w:rPr>
        <w:rFonts w:hint="eastAsia"/>
        <w:bCs/>
      </w:rPr>
      <w:t xml:space="preserve"> </w:t>
    </w:r>
    <w:r w:rsidRPr="00660A27">
      <w:rPr>
        <w:rFonts w:hint="eastAsia"/>
        <w:bCs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1AC9" w:rsidRDefault="00681AC9" w:rsidP="00724CDF">
      <w:r>
        <w:separator/>
      </w:r>
    </w:p>
  </w:footnote>
  <w:footnote w:type="continuationSeparator" w:id="0">
    <w:p w:rsidR="00681AC9" w:rsidRDefault="00681AC9" w:rsidP="00724C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8B8"/>
    <w:rsid w:val="000142B5"/>
    <w:rsid w:val="000629FF"/>
    <w:rsid w:val="000867F4"/>
    <w:rsid w:val="000D6D9B"/>
    <w:rsid w:val="000E7C38"/>
    <w:rsid w:val="00141CE8"/>
    <w:rsid w:val="00145D09"/>
    <w:rsid w:val="00195B10"/>
    <w:rsid w:val="001E4B93"/>
    <w:rsid w:val="001E5B55"/>
    <w:rsid w:val="00237D08"/>
    <w:rsid w:val="00240660"/>
    <w:rsid w:val="0025105A"/>
    <w:rsid w:val="002B1964"/>
    <w:rsid w:val="002C23E4"/>
    <w:rsid w:val="003352A2"/>
    <w:rsid w:val="003A2910"/>
    <w:rsid w:val="003F4DA6"/>
    <w:rsid w:val="00440821"/>
    <w:rsid w:val="00485B86"/>
    <w:rsid w:val="004A7619"/>
    <w:rsid w:val="00550A71"/>
    <w:rsid w:val="005725BC"/>
    <w:rsid w:val="005F0D80"/>
    <w:rsid w:val="006265DA"/>
    <w:rsid w:val="006577C3"/>
    <w:rsid w:val="00681AC9"/>
    <w:rsid w:val="00684060"/>
    <w:rsid w:val="006E3605"/>
    <w:rsid w:val="006F7F10"/>
    <w:rsid w:val="00700519"/>
    <w:rsid w:val="00721E14"/>
    <w:rsid w:val="00724CDF"/>
    <w:rsid w:val="00773D12"/>
    <w:rsid w:val="007B19E3"/>
    <w:rsid w:val="007C2B06"/>
    <w:rsid w:val="007E576E"/>
    <w:rsid w:val="00820B5B"/>
    <w:rsid w:val="008A6965"/>
    <w:rsid w:val="008E268B"/>
    <w:rsid w:val="00911116"/>
    <w:rsid w:val="009267C2"/>
    <w:rsid w:val="0093705F"/>
    <w:rsid w:val="00996109"/>
    <w:rsid w:val="009F0DFE"/>
    <w:rsid w:val="00A1544A"/>
    <w:rsid w:val="00A564F2"/>
    <w:rsid w:val="00A606C1"/>
    <w:rsid w:val="00AE5D81"/>
    <w:rsid w:val="00AF341D"/>
    <w:rsid w:val="00B4628D"/>
    <w:rsid w:val="00B621ED"/>
    <w:rsid w:val="00B7656D"/>
    <w:rsid w:val="00B81579"/>
    <w:rsid w:val="00BB7E47"/>
    <w:rsid w:val="00BC0D02"/>
    <w:rsid w:val="00BC3F82"/>
    <w:rsid w:val="00BE0B69"/>
    <w:rsid w:val="00C012CD"/>
    <w:rsid w:val="00C63267"/>
    <w:rsid w:val="00C95E02"/>
    <w:rsid w:val="00CF5FE8"/>
    <w:rsid w:val="00D0712D"/>
    <w:rsid w:val="00D144E2"/>
    <w:rsid w:val="00D27D90"/>
    <w:rsid w:val="00D522A3"/>
    <w:rsid w:val="00D64F30"/>
    <w:rsid w:val="00D71EAD"/>
    <w:rsid w:val="00D94CF7"/>
    <w:rsid w:val="00DA349F"/>
    <w:rsid w:val="00DB221B"/>
    <w:rsid w:val="00DE7ED6"/>
    <w:rsid w:val="00E305A2"/>
    <w:rsid w:val="00E3667F"/>
    <w:rsid w:val="00E36730"/>
    <w:rsid w:val="00E57C50"/>
    <w:rsid w:val="00E678B5"/>
    <w:rsid w:val="00E7722F"/>
    <w:rsid w:val="00EB38B8"/>
    <w:rsid w:val="00EC6B45"/>
    <w:rsid w:val="00ED7915"/>
    <w:rsid w:val="00F41A9A"/>
    <w:rsid w:val="00F87FE1"/>
    <w:rsid w:val="00FB12A6"/>
    <w:rsid w:val="00FE70DE"/>
    <w:rsid w:val="00FF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88B3DB"/>
  <w15:chartTrackingRefBased/>
  <w15:docId w15:val="{6FF19CF4-2274-47BE-8F3A-2EDFA257C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24CD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24CD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User</cp:lastModifiedBy>
  <cp:revision>7</cp:revision>
  <dcterms:created xsi:type="dcterms:W3CDTF">2024-02-16T07:54:00Z</dcterms:created>
  <dcterms:modified xsi:type="dcterms:W3CDTF">2024-02-29T06:21:00Z</dcterms:modified>
</cp:coreProperties>
</file>